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204" w:rsidRDefault="00797204">
      <w:r>
        <w:t>Ваш ребенок – старшеклассник? Переживаете за поступление в вуз?</w:t>
      </w:r>
    </w:p>
    <w:p w:rsidR="009E52BD" w:rsidRDefault="00797204">
      <w:r>
        <w:t xml:space="preserve">Приходите на </w:t>
      </w:r>
      <w:r w:rsidRPr="00797204">
        <w:rPr>
          <w:b/>
        </w:rPr>
        <w:t>родительское онлайн-собрание</w:t>
      </w:r>
      <w:r>
        <w:t xml:space="preserve"> </w:t>
      </w:r>
      <w:r w:rsidRPr="00797204">
        <w:rPr>
          <w:b/>
        </w:rPr>
        <w:t>11 ноября 2021 года в 18:00</w:t>
      </w:r>
      <w:r>
        <w:t>!</w:t>
      </w:r>
    </w:p>
    <w:p w:rsidR="00797204" w:rsidRDefault="00797204">
      <w:r>
        <w:t>Расскажем об особенностях приемной кампании 2022 года, о тонкостях выбора вуза, дадим алгоритм действий на всех этапах поступления, ответим на вопросы.</w:t>
      </w:r>
    </w:p>
    <w:p w:rsidR="00797204" w:rsidRDefault="00797204">
      <w:r>
        <w:t>Регистрация на онлайн-собрание «Все секреты поступления в вуз – 2022»</w:t>
      </w:r>
      <w:r w:rsidR="00995EB7">
        <w:t xml:space="preserve">: </w:t>
      </w:r>
      <w:bookmarkStart w:id="0" w:name="_GoBack"/>
      <w:bookmarkEnd w:id="0"/>
      <w:r>
        <w:fldChar w:fldCharType="begin"/>
      </w:r>
      <w:r>
        <w:instrText xml:space="preserve"> HYPERLINK "</w:instrText>
      </w:r>
      <w:r w:rsidRPr="00797204">
        <w:instrText>https://forms.gle/NzekDP2xuSk8Tzeh7</w:instrText>
      </w:r>
      <w:r>
        <w:instrText xml:space="preserve">" </w:instrText>
      </w:r>
      <w:r>
        <w:fldChar w:fldCharType="separate"/>
      </w:r>
      <w:r w:rsidRPr="00BE5685">
        <w:rPr>
          <w:rStyle w:val="a3"/>
        </w:rPr>
        <w:t>https://forms.gle/NzekDP2xuSk8Tzeh7</w:t>
      </w:r>
      <w:r>
        <w:fldChar w:fldCharType="end"/>
      </w:r>
    </w:p>
    <w:p w:rsidR="00797204" w:rsidRDefault="00797204"/>
    <w:sectPr w:rsidR="00797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204"/>
    <w:rsid w:val="00446799"/>
    <w:rsid w:val="004B3AFA"/>
    <w:rsid w:val="00555B8E"/>
    <w:rsid w:val="006E1D73"/>
    <w:rsid w:val="00797204"/>
    <w:rsid w:val="00995EB7"/>
    <w:rsid w:val="009E52BD"/>
    <w:rsid w:val="00B707D1"/>
    <w:rsid w:val="00CA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E8BA6"/>
  <w15:chartTrackingRefBased/>
  <w15:docId w15:val="{772D81A0-00C0-44C2-947D-71D2F8A5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line="245" w:lineRule="auto"/>
        <w:ind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72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Пионткевич Марина Владимировна</dc:creator>
  <cp:keywords/>
  <dc:description/>
  <cp:lastModifiedBy>Пионткевич Марина Владимировна</cp:lastModifiedBy>
  <cp:revision>1</cp:revision>
  <dcterms:created xsi:type="dcterms:W3CDTF">2021-10-28T04:46:00Z</dcterms:created>
  <dcterms:modified xsi:type="dcterms:W3CDTF">2021-10-28T05:04:00Z</dcterms:modified>
</cp:coreProperties>
</file>